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7D3F" w:rsidRPr="00267E72" w:rsidP="00D66DF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7E72">
        <w:rPr>
          <w:rFonts w:ascii="Times New Roman" w:hAnsi="Times New Roman" w:cs="Times New Roman"/>
          <w:sz w:val="24"/>
          <w:szCs w:val="24"/>
        </w:rPr>
        <w:t>PARECER Nº 4/2024 AO PROJETO DE LEI Nº 18/2024</w:t>
      </w:r>
    </w:p>
    <w:p w:rsidR="00FC2BEC" w:rsidRPr="00267E72" w:rsidP="00D66DF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470A6" w:rsidRPr="00267E72" w:rsidP="00267E72">
      <w:pPr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67E72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 w:rsidRPr="00267E72" w:rsidR="00A05D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7E72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Pr="00267E72" w:rsidR="00267E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67E72" w:rsidR="0037633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67E7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Pr="00267E72" w:rsidR="00267E7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3470A6" w:rsidRPr="00267E72" w:rsidP="00D77D3F">
      <w:pPr>
        <w:pStyle w:val="NormalWeb"/>
        <w:spacing w:before="0" w:beforeAutospacing="0" w:after="0" w:afterAutospacing="0" w:line="276" w:lineRule="auto"/>
        <w:ind w:firstLine="708"/>
        <w:rPr>
          <w:rStyle w:val="Strong"/>
        </w:rPr>
      </w:pPr>
      <w:r w:rsidRPr="00267E72">
        <w:rPr>
          <w:rStyle w:val="Strong"/>
        </w:rPr>
        <w:t>Autor</w:t>
      </w:r>
      <w:r w:rsidRPr="00267E72" w:rsidR="00267E72">
        <w:rPr>
          <w:rStyle w:val="Strong"/>
        </w:rPr>
        <w:t>:</w:t>
      </w:r>
      <w:r w:rsidRPr="00267E72">
        <w:rPr>
          <w:rStyle w:val="Strong"/>
        </w:rPr>
        <w:t> Executivo Municipal</w:t>
      </w:r>
    </w:p>
    <w:p w:rsidR="00267E72" w:rsidRPr="00267E72" w:rsidP="00D77D3F">
      <w:pPr>
        <w:pStyle w:val="NormalWeb"/>
        <w:spacing w:before="0" w:beforeAutospacing="0" w:after="0" w:afterAutospacing="0" w:line="276" w:lineRule="auto"/>
        <w:ind w:firstLine="708"/>
        <w:rPr>
          <w:rStyle w:val="Strong"/>
        </w:rPr>
      </w:pPr>
      <w:r w:rsidRPr="00267E72">
        <w:rPr>
          <w:rStyle w:val="Strong"/>
        </w:rPr>
        <w:t xml:space="preserve">Assunto: </w:t>
      </w:r>
      <w:r w:rsidRPr="00267E72">
        <w:t>“Dispõe sobre recebimento de lote pelo Município de Cordeirópolis, para compor a área institucional faltante do Jardim Dom I, neste Município, conforme especifica.”</w:t>
      </w:r>
    </w:p>
    <w:p w:rsidR="002B163F" w:rsidRPr="00267E72" w:rsidP="00D77D3F">
      <w:pPr>
        <w:pStyle w:val="NormalWeb"/>
        <w:spacing w:before="0" w:beforeAutospacing="0" w:after="0" w:afterAutospacing="0" w:line="276" w:lineRule="auto"/>
        <w:ind w:firstLine="708"/>
        <w:rPr>
          <w:rStyle w:val="Strong"/>
        </w:rPr>
      </w:pPr>
    </w:p>
    <w:p w:rsidR="003470A6" w:rsidRPr="00267E72" w:rsidP="007612C8">
      <w:pPr>
        <w:pStyle w:val="NormalWeb"/>
        <w:spacing w:before="0" w:beforeAutospacing="0" w:after="0" w:afterAutospacing="0" w:line="360" w:lineRule="auto"/>
        <w:rPr>
          <w:rStyle w:val="Strong"/>
        </w:rPr>
      </w:pPr>
    </w:p>
    <w:p w:rsidR="003470A6" w:rsidRPr="00267E72" w:rsidP="00D77D3F">
      <w:pPr>
        <w:pStyle w:val="NormalWeb"/>
        <w:spacing w:before="0" w:beforeAutospacing="0" w:after="0" w:afterAutospacing="0" w:line="276" w:lineRule="auto"/>
        <w:jc w:val="center"/>
        <w:rPr>
          <w:b/>
          <w:bCs/>
          <w:u w:val="single"/>
        </w:rPr>
      </w:pPr>
      <w:r w:rsidRPr="00267E72">
        <w:rPr>
          <w:b/>
          <w:bCs/>
          <w:u w:val="single"/>
        </w:rPr>
        <w:t>COMISSÃO DE FINANÇAS E ORÇAMENTO</w:t>
      </w:r>
    </w:p>
    <w:p w:rsidR="00267E72" w:rsidRPr="00267E72" w:rsidP="00D77D3F">
      <w:pPr>
        <w:pStyle w:val="NormalWeb"/>
        <w:spacing w:before="0" w:beforeAutospacing="0" w:after="0" w:afterAutospacing="0" w:line="276" w:lineRule="auto"/>
        <w:jc w:val="center"/>
        <w:rPr>
          <w:b/>
          <w:bCs/>
          <w:u w:val="single"/>
        </w:rPr>
      </w:pPr>
    </w:p>
    <w:p w:rsidR="00CC098E" w:rsidRPr="00267E72" w:rsidP="00D77D3F">
      <w:pPr>
        <w:pStyle w:val="NormalWeb"/>
        <w:spacing w:before="0" w:beforeAutospacing="0" w:after="0" w:afterAutospacing="0" w:line="276" w:lineRule="auto"/>
        <w:jc w:val="center"/>
        <w:rPr>
          <w:u w:val="single"/>
        </w:rPr>
      </w:pPr>
    </w:p>
    <w:p w:rsidR="00267E72" w:rsidP="00267E72">
      <w:pPr>
        <w:pStyle w:val="NormalWeb"/>
        <w:spacing w:before="0" w:beforeAutospacing="0" w:after="0" w:afterAutospacing="0" w:line="360" w:lineRule="auto"/>
        <w:jc w:val="both"/>
      </w:pPr>
      <w:r w:rsidRPr="00267E72">
        <w:tab/>
        <w:t xml:space="preserve">Vem a exame desta comissão o Projeto de lei </w:t>
      </w:r>
      <w:r w:rsidRPr="00267E72">
        <w:t>1</w:t>
      </w:r>
      <w:r w:rsidRPr="00267E72" w:rsidR="00DC59DC">
        <w:t>8</w:t>
      </w:r>
      <w:r w:rsidRPr="00267E72">
        <w:t>/202</w:t>
      </w:r>
      <w:r w:rsidRPr="00267E72">
        <w:t>4</w:t>
      </w:r>
      <w:r w:rsidRPr="00267E72">
        <w:t xml:space="preserve">, de iniciativa do poder executivo, </w:t>
      </w:r>
      <w:r w:rsidRPr="00267E72" w:rsidR="00DC59DC">
        <w:t xml:space="preserve">que </w:t>
      </w:r>
      <w:r w:rsidRPr="00267E72">
        <w:t xml:space="preserve">visa, restabelecer o percentual legal de área institucional do parcelamento de solo denominado “Jardim Dom I”. </w:t>
      </w:r>
      <w:r w:rsidR="004E7D3A">
        <w:t>O</w:t>
      </w:r>
      <w:r w:rsidR="004E7D3A">
        <w:t xml:space="preserve"> loteador doará ao Município o lote nº 08, matriculado sob o nº 7.128, da Quadra B, do Loteamento Jardim Dom I, totalizando 1.560,25 m² de área, para compor a área institucional que falta de 1.446,90 m² do loteamento</w:t>
      </w:r>
      <w:r w:rsidR="004E7D3A">
        <w:t>.</w:t>
      </w:r>
    </w:p>
    <w:p w:rsidR="00267E72" w:rsidP="00267E72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O projeto </w:t>
      </w:r>
      <w:r>
        <w:t>acompanha</w:t>
      </w:r>
      <w:r>
        <w:t xml:space="preserve"> termo de doação do lote, Decretos de aprovação do loteamento, as escrituras e </w:t>
      </w:r>
      <w:r>
        <w:t>respectivas</w:t>
      </w:r>
      <w:r>
        <w:t xml:space="preserve"> matrículas dos lotes a serem doados, ofícios e documentos internos do Poder Executivo sobre o assunto.</w:t>
      </w:r>
    </w:p>
    <w:p w:rsidR="002639E1" w:rsidRPr="00267E72" w:rsidP="00267E72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67E72">
        <w:t xml:space="preserve">Adveio </w:t>
      </w:r>
      <w:r w:rsidRPr="00267E72" w:rsidR="006362F3">
        <w:t>Parecer jurídico, elaborado pelo Diretor Jurídico desta Casa</w:t>
      </w:r>
      <w:r w:rsidRPr="00267E72" w:rsidR="00376339">
        <w:t xml:space="preserve"> </w:t>
      </w:r>
      <w:r w:rsidR="00267E72">
        <w:t xml:space="preserve">concluindo </w:t>
      </w:r>
      <w:r w:rsidRPr="00267E72" w:rsidR="00267E72">
        <w:t>pela</w:t>
      </w:r>
      <w:r w:rsidRPr="00267E72" w:rsidR="00376339">
        <w:t xml:space="preserve"> LEGALIDADE </w:t>
      </w:r>
      <w:r w:rsidR="00267E72">
        <w:t xml:space="preserve">e </w:t>
      </w:r>
      <w:r w:rsidR="00267E72">
        <w:t>CONSTITUCIONALIDADE</w:t>
      </w:r>
      <w:r w:rsidR="00267E72">
        <w:t xml:space="preserve"> da propositura. Igu</w:t>
      </w:r>
      <w:r w:rsidRPr="00267E72" w:rsidR="00B860FE">
        <w:t xml:space="preserve">almente, </w:t>
      </w:r>
      <w:r w:rsidRPr="00267E72" w:rsidR="002B11C6">
        <w:t>opinamos pelo encaminhamento ao Plenário</w:t>
      </w:r>
      <w:r w:rsidR="00267E72">
        <w:t xml:space="preserve"> para regular tramitação.</w:t>
      </w:r>
    </w:p>
    <w:p w:rsidR="00B860FE" w:rsidRPr="00267E72" w:rsidP="00B860FE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121C3C" w:rsidRPr="00267E72" w:rsidP="00B860FE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C433A8" w:rsidRPr="00267E72" w:rsidP="007612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E72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Pr="00267E72" w:rsidR="00B860FE">
        <w:rPr>
          <w:rFonts w:ascii="Times New Roman" w:hAnsi="Times New Roman" w:cs="Times New Roman"/>
          <w:sz w:val="24"/>
          <w:szCs w:val="24"/>
        </w:rPr>
        <w:t>14</w:t>
      </w:r>
      <w:r w:rsidRPr="00267E72">
        <w:rPr>
          <w:rFonts w:ascii="Times New Roman" w:hAnsi="Times New Roman" w:cs="Times New Roman"/>
          <w:sz w:val="24"/>
          <w:szCs w:val="24"/>
        </w:rPr>
        <w:t xml:space="preserve"> de </w:t>
      </w:r>
      <w:r w:rsidR="00267E72">
        <w:rPr>
          <w:rFonts w:ascii="Times New Roman" w:hAnsi="Times New Roman" w:cs="Times New Roman"/>
          <w:sz w:val="24"/>
          <w:szCs w:val="24"/>
        </w:rPr>
        <w:t>maio</w:t>
      </w:r>
      <w:r w:rsidRPr="00267E72">
        <w:rPr>
          <w:rFonts w:ascii="Times New Roman" w:hAnsi="Times New Roman" w:cs="Times New Roman"/>
          <w:sz w:val="24"/>
          <w:szCs w:val="24"/>
        </w:rPr>
        <w:t xml:space="preserve"> de 202</w:t>
      </w:r>
      <w:r w:rsidR="00267E72">
        <w:rPr>
          <w:rFonts w:ascii="Times New Roman" w:hAnsi="Times New Roman" w:cs="Times New Roman"/>
          <w:sz w:val="24"/>
          <w:szCs w:val="24"/>
        </w:rPr>
        <w:t>4</w:t>
      </w:r>
      <w:r w:rsidRPr="00267E72">
        <w:rPr>
          <w:rFonts w:ascii="Times New Roman" w:hAnsi="Times New Roman" w:cs="Times New Roman"/>
          <w:sz w:val="24"/>
          <w:szCs w:val="24"/>
        </w:rPr>
        <w:t>.</w:t>
      </w:r>
    </w:p>
    <w:p w:rsidR="00C433A8" w:rsidRPr="00267E72" w:rsidP="007612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1595" w:rsidRPr="00267E72" w:rsidP="00041595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1595"/>
    <w:rsid w:val="00043AF3"/>
    <w:rsid w:val="000D2AD4"/>
    <w:rsid w:val="00121C3C"/>
    <w:rsid w:val="001C2C99"/>
    <w:rsid w:val="002639E1"/>
    <w:rsid w:val="00267E72"/>
    <w:rsid w:val="002B11C6"/>
    <w:rsid w:val="002B163F"/>
    <w:rsid w:val="003470A6"/>
    <w:rsid w:val="00376339"/>
    <w:rsid w:val="003E03D8"/>
    <w:rsid w:val="004B5038"/>
    <w:rsid w:val="004E7D3A"/>
    <w:rsid w:val="00552060"/>
    <w:rsid w:val="00583603"/>
    <w:rsid w:val="006362F3"/>
    <w:rsid w:val="007612C8"/>
    <w:rsid w:val="00A05D29"/>
    <w:rsid w:val="00A43993"/>
    <w:rsid w:val="00B146C4"/>
    <w:rsid w:val="00B40C0C"/>
    <w:rsid w:val="00B860FE"/>
    <w:rsid w:val="00C433A8"/>
    <w:rsid w:val="00CC098E"/>
    <w:rsid w:val="00D66DF8"/>
    <w:rsid w:val="00D77D3F"/>
    <w:rsid w:val="00DC59DC"/>
    <w:rsid w:val="00ED398C"/>
    <w:rsid w:val="00FC2BEC"/>
    <w:rsid w:val="00FD52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3</cp:revision>
  <cp:lastPrinted>2024-05-14T17:43:38Z</cp:lastPrinted>
  <dcterms:created xsi:type="dcterms:W3CDTF">2024-05-14T17:39:00Z</dcterms:created>
  <dcterms:modified xsi:type="dcterms:W3CDTF">2024-05-14T17:41:00Z</dcterms:modified>
</cp:coreProperties>
</file>